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6A" w:rsidRDefault="00D407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Verdana" w:eastAsia="Verdana" w:hAnsi="Verdana" w:cs="Verdana"/>
        </w:rPr>
      </w:pPr>
    </w:p>
    <w:tbl>
      <w:tblPr>
        <w:tblStyle w:val="a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265"/>
        <w:gridCol w:w="160"/>
        <w:gridCol w:w="1559"/>
        <w:gridCol w:w="920"/>
        <w:gridCol w:w="2413"/>
        <w:gridCol w:w="2449"/>
      </w:tblGrid>
      <w:tr w:rsidR="00D4076A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MAP</w:t>
            </w:r>
            <w:r w:rsidR="004D5C93">
              <w:rPr>
                <w:rFonts w:ascii="Verdana" w:eastAsia="Verdana" w:hAnsi="Verdana" w:cs="Verdana"/>
                <w:b/>
                <w:sz w:val="28"/>
                <w:szCs w:val="28"/>
              </w:rPr>
              <w:t>E</w:t>
            </w:r>
          </w:p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4076A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4076A" w:rsidRDefault="004D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1) INFORMAZIONS</w:t>
            </w:r>
            <w:r w:rsidR="00A0628C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G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JENERÂLS</w:t>
            </w:r>
          </w:p>
        </w:tc>
      </w:tr>
      <w:tr w:rsidR="00D4076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0628C" w:rsidP="004D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TIT</w:t>
            </w:r>
            <w:r w:rsidR="004D5C93">
              <w:rPr>
                <w:rFonts w:ascii="Verdana" w:eastAsia="Verdana" w:hAnsi="Verdana" w:cs="Verdana"/>
                <w:sz w:val="24"/>
                <w:szCs w:val="24"/>
              </w:rPr>
              <w:t>UL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D</w:t>
            </w:r>
            <w:r w:rsidR="004D5C93"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 PERCORS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1" w:hanging="3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“Musiche gnove cence distance”</w:t>
            </w:r>
          </w:p>
        </w:tc>
      </w:tr>
      <w:tr w:rsidR="00D4076A">
        <w:trPr>
          <w:trHeight w:val="1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0628C" w:rsidP="004D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CONTEST</w:t>
            </w:r>
            <w:r w:rsidR="004D5C93">
              <w:rPr>
                <w:rFonts w:ascii="Verdana" w:eastAsia="Verdana" w:hAnsi="Verdana" w:cs="Verdana"/>
                <w:sz w:val="24"/>
                <w:szCs w:val="24"/>
              </w:rPr>
              <w:t xml:space="preserve">  DI LAVÔ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0628C" w:rsidP="004D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scu</w:t>
            </w:r>
            <w:r w:rsidR="004D5C93">
              <w:rPr>
                <w:rFonts w:ascii="Verdana" w:eastAsia="Verdana" w:hAnsi="Verdana" w:cs="Verdana"/>
                <w:sz w:val="24"/>
                <w:szCs w:val="24"/>
              </w:rPr>
              <w:t>ele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Enrico Fruch </w:t>
            </w:r>
          </w:p>
        </w:tc>
      </w:tr>
      <w:tr w:rsidR="00D4076A">
        <w:trPr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D40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0628C" w:rsidP="004D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classe/sezion e num</w:t>
            </w:r>
            <w:r w:rsidR="004D5C93">
              <w:rPr>
                <w:rFonts w:ascii="Verdana" w:eastAsia="Verdana" w:hAnsi="Verdana" w:cs="Verdana"/>
                <w:sz w:val="24"/>
                <w:szCs w:val="24"/>
              </w:rPr>
              <w:t>ar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a</w:t>
            </w:r>
            <w:r w:rsidR="004D5C93">
              <w:rPr>
                <w:rFonts w:ascii="Verdana" w:eastAsia="Verdana" w:hAnsi="Verdana" w:cs="Verdana"/>
                <w:sz w:val="24"/>
                <w:szCs w:val="24"/>
              </w:rPr>
              <w:t>rlêfs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3^ A</w:t>
            </w:r>
          </w:p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15</w:t>
            </w:r>
          </w:p>
        </w:tc>
      </w:tr>
      <w:tr w:rsidR="00D4076A">
        <w:trPr>
          <w:trHeight w:val="32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D40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4D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docente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4D5C93" w:rsidP="004D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non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</w:rPr>
              <w:t>: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A0628C" w:rsidP="004D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dis</w:t>
            </w:r>
            <w:r w:rsidR="004D5C93">
              <w:rPr>
                <w:rFonts w:ascii="Verdana" w:eastAsia="Verdana" w:hAnsi="Verdana" w:cs="Verdana"/>
                <w:i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ipline</w:t>
            </w:r>
          </w:p>
        </w:tc>
      </w:tr>
      <w:tr w:rsidR="00D4076A">
        <w:trPr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D40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D40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Angela Tedeschi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Musica </w:t>
            </w:r>
          </w:p>
        </w:tc>
      </w:tr>
      <w:tr w:rsidR="00D4076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MOTIVAZION</w:t>
            </w:r>
            <w:r w:rsidR="004D5C93">
              <w:rPr>
                <w:rFonts w:ascii="Verdana" w:eastAsia="Verdana" w:hAnsi="Verdana" w:cs="Verdana"/>
                <w:sz w:val="24"/>
                <w:szCs w:val="24"/>
              </w:rPr>
              <w:t>S</w:t>
            </w:r>
          </w:p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93" w:rsidRPr="004D5C93" w:rsidRDefault="004D5C93" w:rsidP="004D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4D5C93">
              <w:rPr>
                <w:rFonts w:ascii="Verdana" w:eastAsia="Verdana" w:hAnsi="Verdana" w:cs="Verdana"/>
                <w:sz w:val="24"/>
                <w:szCs w:val="24"/>
              </w:rPr>
              <w:t>Chest progjet di musiche al è stât pensât par rivâ ai arlêfs de classe tierce de S</w:t>
            </w:r>
            <w:r w:rsidR="003B1394">
              <w:rPr>
                <w:rFonts w:ascii="Verdana" w:eastAsia="Verdana" w:hAnsi="Verdana" w:cs="Verdana"/>
                <w:sz w:val="24"/>
                <w:szCs w:val="24"/>
              </w:rPr>
              <w:t>cuele Primarie Fruch di Udin</w:t>
            </w:r>
            <w:bookmarkStart w:id="0" w:name="_GoBack"/>
            <w:bookmarkEnd w:id="0"/>
            <w:r w:rsidR="003B1394">
              <w:rPr>
                <w:rFonts w:ascii="Verdana" w:eastAsia="Verdana" w:hAnsi="Verdana" w:cs="Verdana"/>
                <w:sz w:val="24"/>
                <w:szCs w:val="24"/>
              </w:rPr>
              <w:t>, </w:t>
            </w:r>
            <w:r w:rsidRPr="004D5C93">
              <w:rPr>
                <w:rFonts w:ascii="Verdana" w:eastAsia="Verdana" w:hAnsi="Verdana" w:cs="Verdana"/>
                <w:sz w:val="24"/>
                <w:szCs w:val="24"/>
              </w:rPr>
              <w:t>tal timp che lis scuelis a son stadis sieradis par vie dal Covid 19. Il teme des ativitâts al jere chel dai animâi in gjenerâl e za intes primis lezions in classe a jerin stadis presentadis unitâts di lavôr finalizadie ae cognossincedai nons e des carataristichis dai animâi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dumiestis</w:t>
            </w:r>
            <w:r w:rsidRPr="004D5C93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4D5C93" w:rsidRDefault="00BC6F62" w:rsidP="004D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La didatiche</w:t>
            </w:r>
            <w:r w:rsidR="004D5C93" w:rsidRPr="004D5C93">
              <w:rPr>
                <w:rFonts w:ascii="Verdana" w:eastAsia="Verdana" w:hAnsi="Verdana" w:cs="Verdana"/>
                <w:sz w:val="24"/>
                <w:szCs w:val="24"/>
              </w:rPr>
              <w:t xml:space="preserve"> a distance e à rivoluzionât la progjetazion e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je </w:t>
            </w:r>
            <w:r w:rsidR="004D5C93" w:rsidRPr="004D5C93">
              <w:rPr>
                <w:rFonts w:ascii="Verdana" w:eastAsia="Verdana" w:hAnsi="Verdana" w:cs="Verdana"/>
                <w:sz w:val="24"/>
                <w:szCs w:val="24"/>
              </w:rPr>
              <w:t xml:space="preserve"> st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ade</w:t>
            </w:r>
            <w:r w:rsidR="004D5C93" w:rsidRPr="004D5C93">
              <w:rPr>
                <w:rFonts w:ascii="Verdana" w:eastAsia="Verdana" w:hAnsi="Verdana" w:cs="Verdana"/>
                <w:sz w:val="24"/>
                <w:szCs w:val="24"/>
              </w:rPr>
              <w:t xml:space="preserve"> necessari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4D5C93" w:rsidRPr="004D5C93">
              <w:rPr>
                <w:rFonts w:ascii="Verdana" w:eastAsia="Verdana" w:hAnsi="Verdana" w:cs="Verdana"/>
                <w:sz w:val="24"/>
                <w:szCs w:val="24"/>
              </w:rPr>
              <w:t xml:space="preserve"> - par rivâ a ducj i fruts </w:t>
            </w:r>
            <w:r w:rsidR="004D5C93">
              <w:rPr>
                <w:rFonts w:ascii="Verdana" w:eastAsia="Verdana" w:hAnsi="Verdana" w:cs="Verdana"/>
                <w:sz w:val="24"/>
                <w:szCs w:val="24"/>
              </w:rPr>
              <w:t>–</w:t>
            </w:r>
            <w:r w:rsidR="004D5C93" w:rsidRPr="004D5C93">
              <w:rPr>
                <w:rFonts w:ascii="Verdana" w:eastAsia="Verdana" w:hAnsi="Verdana" w:cs="Verdana"/>
                <w:sz w:val="24"/>
                <w:szCs w:val="24"/>
              </w:rPr>
              <w:t> </w:t>
            </w:r>
            <w:r w:rsidR="004D5C93">
              <w:rPr>
                <w:rFonts w:ascii="Verdana" w:eastAsia="Verdana" w:hAnsi="Verdana" w:cs="Verdana"/>
                <w:sz w:val="24"/>
                <w:szCs w:val="24"/>
              </w:rPr>
              <w:t>un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ativitât granulâr che e à compuartât di </w:t>
            </w:r>
            <w:r w:rsidR="004D5C93" w:rsidRPr="004D5C93">
              <w:rPr>
                <w:rFonts w:ascii="Verdana" w:eastAsia="Verdana" w:hAnsi="Verdana" w:cs="Verdana"/>
                <w:sz w:val="24"/>
                <w:szCs w:val="24"/>
              </w:rPr>
              <w:t xml:space="preserve">preparâ piçulis unitâts di facil acès pai scuelârs e pes fameis. </w:t>
            </w:r>
          </w:p>
          <w:p w:rsidR="004D5C93" w:rsidRPr="004D5C93" w:rsidRDefault="004D5C93" w:rsidP="004D5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4D5C93">
              <w:rPr>
                <w:rFonts w:ascii="Verdana" w:eastAsia="Verdana" w:hAnsi="Verdana" w:cs="Verdana"/>
                <w:sz w:val="24"/>
                <w:szCs w:val="24"/>
              </w:rPr>
              <w:t>Doprant un software clamât “Screencast-O-Matic” al è stât pussibil creâ videolezions regjistrant il video dal schermi d</w:t>
            </w:r>
            <w:r w:rsidR="00BC6F62"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 w:rsidRPr="004D5C93">
              <w:rPr>
                <w:rFonts w:ascii="Verdana" w:eastAsia="Verdana" w:hAnsi="Verdana" w:cs="Verdana"/>
                <w:sz w:val="24"/>
                <w:szCs w:val="24"/>
              </w:rPr>
              <w:t>l pc insiemi a une regjistrazion audio</w:t>
            </w:r>
            <w:r w:rsidR="00BC6F62">
              <w:rPr>
                <w:rFonts w:ascii="Verdana" w:eastAsia="Verdana" w:hAnsi="Verdana" w:cs="Verdana"/>
                <w:sz w:val="24"/>
                <w:szCs w:val="24"/>
              </w:rPr>
              <w:t>, che e pues jessi ancje la nestre vôs</w:t>
            </w:r>
            <w:r w:rsidRPr="004D5C93"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 w:rsidR="00BC6F62">
              <w:rPr>
                <w:rFonts w:ascii="Verdana" w:eastAsia="Verdana" w:hAnsi="Verdana" w:cs="Verdana"/>
                <w:sz w:val="24"/>
                <w:szCs w:val="24"/>
              </w:rPr>
              <w:t xml:space="preserve"> Par cheste ativitât a son stadis dopradis lis liniis di un cd.</w:t>
            </w:r>
          </w:p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Fini</w:t>
            </w:r>
            <w:r w:rsidR="00BC6F62">
              <w:rPr>
                <w:rFonts w:ascii="Verdana" w:eastAsia="Verdana" w:hAnsi="Verdana" w:cs="Verdana"/>
                <w:sz w:val="24"/>
                <w:szCs w:val="24"/>
              </w:rPr>
              <w:t>de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la reg</w:t>
            </w:r>
            <w:r w:rsidR="00BC6F62">
              <w:rPr>
                <w:rFonts w:ascii="Verdana" w:eastAsia="Verdana" w:hAnsi="Verdana" w:cs="Verdana"/>
                <w:sz w:val="24"/>
                <w:szCs w:val="24"/>
              </w:rPr>
              <w:t xml:space="preserve">jistrazion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 a</w:t>
            </w:r>
            <w:r w:rsidR="00BC6F62"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 w:rsidR="00BC6F62">
              <w:rPr>
                <w:rFonts w:ascii="Verdana" w:eastAsia="Verdana" w:hAnsi="Verdana" w:cs="Verdana"/>
                <w:sz w:val="24"/>
                <w:szCs w:val="24"/>
              </w:rPr>
              <w:t xml:space="preserve">êfs a àn ricevût un sempliç document in pdf cun ripuartât un link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che </w:t>
            </w:r>
            <w:r w:rsidR="00BC6F62">
              <w:rPr>
                <w:rFonts w:ascii="Verdana" w:eastAsia="Verdana" w:hAnsi="Verdana" w:cs="Verdana"/>
                <w:sz w:val="24"/>
                <w:szCs w:val="24"/>
              </w:rPr>
              <w:t xml:space="preserve">ur à permetût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di scolt</w:t>
            </w:r>
            <w:r w:rsidR="00BC6F62">
              <w:rPr>
                <w:rFonts w:ascii="Verdana" w:eastAsia="Verdana" w:hAnsi="Verdana" w:cs="Verdana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l</w:t>
            </w:r>
            <w:r w:rsidR="00BC6F62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c</w:t>
            </w:r>
            <w:r w:rsidR="00BC6F62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an</w:t>
            </w:r>
            <w:r w:rsidR="00BC6F62">
              <w:rPr>
                <w:rFonts w:ascii="Verdana" w:eastAsia="Verdana" w:hAnsi="Verdana" w:cs="Verdana"/>
                <w:sz w:val="24"/>
                <w:szCs w:val="24"/>
              </w:rPr>
              <w:t>çons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rap di un </w:t>
            </w:r>
            <w:r w:rsidR="004209AA">
              <w:rPr>
                <w:rFonts w:ascii="Verdana" w:eastAsia="Verdana" w:hAnsi="Verdana" w:cs="Verdana"/>
                <w:sz w:val="24"/>
                <w:szCs w:val="24"/>
              </w:rPr>
              <w:t xml:space="preserve">cjantant furlan cognossût e une vore preseât,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Dj Tubet. </w:t>
            </w:r>
          </w:p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Il software </w:t>
            </w:r>
            <w:r w:rsidR="004209AA">
              <w:rPr>
                <w:rFonts w:ascii="Verdana" w:eastAsia="Verdana" w:hAnsi="Verdana" w:cs="Verdana"/>
                <w:sz w:val="24"/>
                <w:szCs w:val="24"/>
              </w:rPr>
              <w:t xml:space="preserve">al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 w:rsidR="004209AA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ener</w:t>
            </w:r>
            <w:r w:rsidR="004209AA">
              <w:rPr>
                <w:rFonts w:ascii="Verdana" w:eastAsia="Verdana" w:hAnsi="Verdana" w:cs="Verdana"/>
                <w:sz w:val="24"/>
                <w:szCs w:val="24"/>
              </w:rPr>
              <w:t>e ancj</w:t>
            </w:r>
            <w:r w:rsidR="003B1394">
              <w:rPr>
                <w:rFonts w:ascii="Verdana" w:eastAsia="Verdana" w:hAnsi="Verdana" w:cs="Verdana"/>
                <w:sz w:val="24"/>
                <w:szCs w:val="24"/>
              </w:rPr>
              <w:t>e un file mp4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che </w:t>
            </w:r>
            <w:r w:rsidR="004209AA">
              <w:rPr>
                <w:rFonts w:ascii="Verdana" w:eastAsia="Verdana" w:hAnsi="Verdana" w:cs="Verdana"/>
                <w:sz w:val="24"/>
                <w:szCs w:val="24"/>
              </w:rPr>
              <w:t>al pues jessi mandat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r w:rsidR="003B1394">
              <w:rPr>
                <w:rFonts w:ascii="Verdana" w:eastAsia="Verdana" w:hAnsi="Verdana" w:cs="Verdana"/>
                <w:sz w:val="24"/>
                <w:szCs w:val="24"/>
              </w:rPr>
              <w:t>discjamât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4209AA">
              <w:rPr>
                <w:rFonts w:ascii="Verdana" w:eastAsia="Verdana" w:hAnsi="Verdana" w:cs="Verdana"/>
                <w:sz w:val="24"/>
                <w:szCs w:val="24"/>
              </w:rPr>
              <w:t>ta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 propri pc.</w:t>
            </w:r>
          </w:p>
          <w:p w:rsidR="00D4076A" w:rsidRDefault="004209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Dongje dai tescj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, che i 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êfs a àn podût imparâ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cjantâ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a 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as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(come se si trat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às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di un karaoke),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je stade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inseri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un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pag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di gramatic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he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, lea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une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precis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reg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ule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che il 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curt test de cjançon al contignive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par un esempli lis vocâls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, la form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afermativ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e negativ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e da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l ver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p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al t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imp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pres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nt, i sun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Cj e Gj... </w:t>
            </w:r>
          </w:p>
          <w:p w:rsidR="00D4076A" w:rsidRDefault="00B84C7F" w:rsidP="00B84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Di là de 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de situazion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che e je sucedude, chest esempli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di lav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ôr al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po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darès coventâ par presentâ 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in classe  un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ativit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ât e permeti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 scuelârs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discjamâle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ta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l propri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pc/ tablet e - ta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l  </w:t>
            </w: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câs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specific di scolt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â o di fâ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curts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esercizi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di riflession linguistic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he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lant daûr des 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reg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ulis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dadis te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slide 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insegnante.</w:t>
            </w:r>
          </w:p>
        </w:tc>
      </w:tr>
      <w:tr w:rsidR="00D4076A">
        <w:trPr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0628C" w:rsidP="00B84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T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IMPS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0628C" w:rsidP="00B84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dura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de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A0628C" w:rsidP="00B84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20 or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</w:tr>
      <w:tr w:rsidR="00D4076A">
        <w:trPr>
          <w:trHeight w:val="2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D40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0628C" w:rsidP="00B84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scansion/frequen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ce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B84C7F" w:rsidP="00B84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une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volt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p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set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man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</w:p>
        </w:tc>
      </w:tr>
      <w:tr w:rsidR="00D4076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B84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DISS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IPLINE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A0628C" w:rsidP="00B84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MUSIC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HE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</w:tr>
      <w:tr w:rsidR="00D4076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0628C" w:rsidP="00B84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ENGHIS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A0628C" w:rsidP="002D3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Fu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lan e 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alian </w:t>
            </w:r>
          </w:p>
        </w:tc>
      </w:tr>
      <w:tr w:rsidR="00D4076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0628C" w:rsidP="00B84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MATERI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ÂI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/ 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IMPRESCJ DOPRATS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4076A" w:rsidRDefault="003B13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Cd “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Il glimuç de magne” Edizions El Tomât” D.J. Tubet </w:t>
            </w:r>
          </w:p>
          <w:p w:rsidR="002D396D" w:rsidRDefault="002D396D" w:rsidP="002D3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4076A" w:rsidRDefault="00A0628C" w:rsidP="002D3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Associazion cultur</w:t>
            </w:r>
            <w:r w:rsidR="00B84C7F">
              <w:rPr>
                <w:rFonts w:ascii="Verdana" w:eastAsia="Verdana" w:hAnsi="Verdana" w:cs="Verdana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 “Ermes di Colloredo”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Dvd/ pc </w:t>
            </w:r>
          </w:p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Il lav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>ôr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video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>-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reg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istrazion 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 xml:space="preserve">al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consist 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>ta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 prepar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 xml:space="preserve">â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un ppt (anc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con google presentazion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) e po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 xml:space="preserve"> doprant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Screencast 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atic (ma 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>a ‘ndi esistin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anc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altri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 xml:space="preserve">s, par esempli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Loom, Screencastify…) si p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reg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istr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l’audio.</w:t>
            </w:r>
          </w:p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  <w:p w:rsidR="00D4076A" w:rsidRDefault="002D3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Al pues jessi un jutori il video </w:t>
            </w:r>
            <w:r w:rsidR="003B1394">
              <w:rPr>
                <w:rFonts w:ascii="Verdana" w:eastAsia="Verdana" w:hAnsi="Verdana" w:cs="Verdana"/>
                <w:sz w:val="24"/>
                <w:szCs w:val="24"/>
              </w:rPr>
              <w:t xml:space="preserve">tutorial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par doprâ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Screencast-O-Matic 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l  prof. Giancarlo Marini</w:t>
            </w:r>
          </w:p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hyperlink r:id="rId6">
              <w:r>
                <w:rPr>
                  <w:rFonts w:ascii="Verdana" w:eastAsia="Verdana" w:hAnsi="Verdana" w:cs="Verdana"/>
                  <w:color w:val="1155CC"/>
                  <w:sz w:val="24"/>
                  <w:szCs w:val="24"/>
                  <w:u w:val="single"/>
                </w:rPr>
                <w:t>https://youtu.be/KAwmBkq3Yd0</w:t>
              </w:r>
            </w:hyperlink>
          </w:p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 il video pe la creazion di ppt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 xml:space="preserve"> (chest il link)</w:t>
            </w:r>
          </w:p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hyperlink r:id="rId7">
              <w:r>
                <w:rPr>
                  <w:rFonts w:ascii="Verdana" w:eastAsia="Verdana" w:hAnsi="Verdana" w:cs="Verdana"/>
                  <w:color w:val="1155CC"/>
                  <w:sz w:val="24"/>
                  <w:szCs w:val="24"/>
                  <w:u w:val="single"/>
                </w:rPr>
                <w:t>Come utilizzare Presentazioni Google - Computer - Guida di Editor di Documenti</w:t>
              </w:r>
            </w:hyperlink>
          </w:p>
          <w:p w:rsidR="00D4076A" w:rsidRDefault="00D4076A" w:rsidP="002D3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4076A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4076A" w:rsidRDefault="00A0628C" w:rsidP="002D3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2) SCHED</w:t>
            </w:r>
            <w:r w:rsidR="002D396D">
              <w:rPr>
                <w:rFonts w:ascii="Verdana" w:eastAsia="Verdana" w:hAnsi="Verdana" w:cs="Verdana"/>
                <w:b/>
                <w:sz w:val="24"/>
                <w:szCs w:val="24"/>
              </w:rPr>
              <w:t>E DIDAT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IC</w:t>
            </w:r>
            <w:r w:rsidR="002D396D">
              <w:rPr>
                <w:rFonts w:ascii="Verdana" w:eastAsia="Verdana" w:hAnsi="Verdana" w:cs="Verdana"/>
                <w:b/>
                <w:sz w:val="24"/>
                <w:szCs w:val="24"/>
              </w:rPr>
              <w:t>HE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G</w:t>
            </w:r>
            <w:r w:rsidR="002D396D">
              <w:rPr>
                <w:rFonts w:ascii="Verdana" w:eastAsia="Verdana" w:hAnsi="Verdana" w:cs="Verdana"/>
                <w:b/>
                <w:sz w:val="24"/>
                <w:szCs w:val="24"/>
              </w:rPr>
              <w:t>JENERÂL</w:t>
            </w:r>
          </w:p>
        </w:tc>
      </w:tr>
      <w:tr w:rsidR="00D4076A" w:rsidTr="003B1394">
        <w:trPr>
          <w:trHeight w:val="836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0628C" w:rsidP="002D3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OBIET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>ÎFS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LINGUISTIC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>S COMUNICATÎFS E DISSIPLINÂ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 w:rsidR="002D396D">
              <w:rPr>
                <w:rFonts w:ascii="Verdana" w:eastAsia="Verdana" w:hAnsi="Verdana" w:cs="Verdana"/>
                <w:sz w:val="24"/>
                <w:szCs w:val="24"/>
              </w:rPr>
              <w:t>S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68" w:rsidRDefault="00AA1B68" w:rsidP="002D396D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 w:rsidRPr="00AA1B68">
              <w:rPr>
                <w:rFonts w:ascii="Verdana" w:eastAsia="Verdana" w:hAnsi="Verdana" w:cs="Verdana"/>
                <w:i/>
                <w:sz w:val="24"/>
                <w:szCs w:val="24"/>
              </w:rPr>
              <w:t>OBIETÎFS LINGUISTICS COMUNICATÎFS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  <w:p w:rsidR="002D396D" w:rsidRDefault="002D396D" w:rsidP="002D396D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Scol</w:t>
            </w:r>
            <w:r w:rsidR="00AA1B68"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â e Comprendi</w:t>
            </w:r>
          </w:p>
          <w:p w:rsidR="00D4076A" w:rsidRPr="002D396D" w:rsidRDefault="002D396D" w:rsidP="002D396D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Scoltâ e comprendi il teme e lis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informazion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s di fonde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di un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e esposizion direte o trasmetude</w:t>
            </w:r>
            <w:r w:rsidR="0080171C">
              <w:rPr>
                <w:rFonts w:ascii="Verdana" w:eastAsia="Verdana" w:hAnsi="Verdana" w:cs="Verdana"/>
                <w:i/>
                <w:sz w:val="24"/>
                <w:szCs w:val="24"/>
              </w:rPr>
              <w:t>.</w:t>
            </w:r>
          </w:p>
          <w:p w:rsidR="00D4076A" w:rsidRDefault="00A0628C">
            <w:pPr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Comprend</w:t>
            </w:r>
            <w:r w:rsidR="002D396D">
              <w:rPr>
                <w:rFonts w:ascii="Verdana" w:eastAsia="Verdana" w:hAnsi="Verdana" w:cs="Verdana"/>
                <w:i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consegn</w:t>
            </w:r>
            <w:r w:rsidR="002D396D">
              <w:rPr>
                <w:rFonts w:ascii="Verdana" w:eastAsia="Verdana" w:hAnsi="Verdana" w:cs="Verdana"/>
                <w:i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e istruzion</w:t>
            </w:r>
            <w:r w:rsidR="00446EAC">
              <w:rPr>
                <w:rFonts w:ascii="Verdana" w:eastAsia="Verdana" w:hAnsi="Verdana" w:cs="Verdana"/>
                <w:i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di at</w:t>
            </w:r>
            <w:r w:rsidR="00446EAC">
              <w:rPr>
                <w:rFonts w:ascii="Verdana" w:eastAsia="Verdana" w:hAnsi="Verdana" w:cs="Verdana"/>
                <w:i/>
                <w:sz w:val="24"/>
                <w:szCs w:val="24"/>
              </w:rPr>
              <w:t>ivitât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scolastich</w:t>
            </w:r>
            <w:r w:rsidR="00446EAC">
              <w:rPr>
                <w:rFonts w:ascii="Verdana" w:eastAsia="Verdana" w:hAnsi="Verdana" w:cs="Verdana"/>
                <w:i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e extrascolastich</w:t>
            </w:r>
            <w:r w:rsidR="00446EAC">
              <w:rPr>
                <w:rFonts w:ascii="Verdana" w:eastAsia="Verdana" w:hAnsi="Verdana" w:cs="Verdana"/>
                <w:i/>
                <w:sz w:val="24"/>
                <w:szCs w:val="24"/>
              </w:rPr>
              <w:t>is</w:t>
            </w:r>
            <w:r w:rsidR="0080171C">
              <w:rPr>
                <w:rFonts w:ascii="Verdana" w:eastAsia="Verdana" w:hAnsi="Verdana" w:cs="Verdana"/>
                <w:i/>
                <w:sz w:val="24"/>
                <w:szCs w:val="24"/>
              </w:rPr>
              <w:t>.</w:t>
            </w:r>
          </w:p>
          <w:p w:rsidR="00446EAC" w:rsidRDefault="00A0628C" w:rsidP="00446EAC">
            <w:pPr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Le</w:t>
            </w:r>
            <w:r w:rsidR="00446EAC"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</w:t>
            </w:r>
          </w:p>
          <w:p w:rsidR="00446EAC" w:rsidRDefault="00446EAC" w:rsidP="00446EAC">
            <w:pPr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Lâ daûr di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istruzion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s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scrit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is pa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davuelzi une ativitât, par realizâ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un procediment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.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</w:t>
            </w:r>
          </w:p>
          <w:p w:rsidR="00D4076A" w:rsidRDefault="00A0628C" w:rsidP="00446EAC">
            <w:pPr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Le</w:t>
            </w:r>
            <w:r w:rsidR="00446EAC">
              <w:rPr>
                <w:rFonts w:ascii="Verdana" w:eastAsia="Verdana" w:hAnsi="Verdana" w:cs="Verdana"/>
                <w:i/>
                <w:sz w:val="24"/>
                <w:szCs w:val="24"/>
              </w:rPr>
              <w:t>i e comprendi sempliçs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tes</w:t>
            </w:r>
            <w:r w:rsidR="00446EAC">
              <w:rPr>
                <w:rFonts w:ascii="Verdana" w:eastAsia="Verdana" w:hAnsi="Verdana" w:cs="Verdana"/>
                <w:i/>
                <w:sz w:val="24"/>
                <w:szCs w:val="24"/>
              </w:rPr>
              <w:t>cj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di narativ</w:t>
            </w:r>
            <w:r w:rsidR="00446EAC">
              <w:rPr>
                <w:rFonts w:ascii="Verdana" w:eastAsia="Verdana" w:hAnsi="Verdana" w:cs="Verdana"/>
                <w:i/>
                <w:sz w:val="24"/>
                <w:szCs w:val="24"/>
              </w:rPr>
              <w:t>e, di studi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e tes</w:t>
            </w:r>
            <w:r w:rsidR="00446EAC">
              <w:rPr>
                <w:rFonts w:ascii="Verdana" w:eastAsia="Verdana" w:hAnsi="Verdana" w:cs="Verdana"/>
                <w:i/>
                <w:sz w:val="24"/>
                <w:szCs w:val="24"/>
              </w:rPr>
              <w:t>cj poetics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</w:t>
            </w:r>
            <w:r w:rsidR="0080171C">
              <w:rPr>
                <w:rFonts w:ascii="Verdana" w:eastAsia="Verdana" w:hAnsi="Verdana" w:cs="Verdana"/>
                <w:i/>
                <w:sz w:val="24"/>
                <w:szCs w:val="24"/>
              </w:rPr>
              <w:t>capint il sens e la i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ntenzion</w:t>
            </w:r>
            <w:r w:rsidR="0080171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comunicative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</w:t>
            </w:r>
            <w:r w:rsidR="0080171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al 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aut</w:t>
            </w:r>
            <w:r w:rsidR="0080171C">
              <w:rPr>
                <w:rFonts w:ascii="Verdana" w:eastAsia="Verdana" w:hAnsi="Verdana" w:cs="Verdana"/>
                <w:i/>
                <w:sz w:val="24"/>
                <w:szCs w:val="24"/>
              </w:rPr>
              <w:t>ô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r e esprim</w:t>
            </w:r>
            <w:r w:rsidR="0080171C">
              <w:rPr>
                <w:rFonts w:ascii="Verdana" w:eastAsia="Verdana" w:hAnsi="Verdana" w:cs="Verdana"/>
                <w:i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pa</w:t>
            </w:r>
            <w:r w:rsidR="0080171C">
              <w:rPr>
                <w:rFonts w:ascii="Verdana" w:eastAsia="Verdana" w:hAnsi="Verdana" w:cs="Verdana"/>
                <w:i/>
                <w:sz w:val="24"/>
                <w:szCs w:val="24"/>
              </w:rPr>
              <w:t>rês personâ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i</w:t>
            </w:r>
            <w:r w:rsidR="0080171C">
              <w:rPr>
                <w:rFonts w:ascii="Verdana" w:eastAsia="Verdana" w:hAnsi="Verdana" w:cs="Verdana"/>
                <w:i/>
                <w:sz w:val="24"/>
                <w:szCs w:val="24"/>
              </w:rPr>
              <w:t>.</w:t>
            </w:r>
          </w:p>
          <w:p w:rsidR="00AA1B68" w:rsidRDefault="0080171C" w:rsidP="00AA1B68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Fevelâ</w:t>
            </w:r>
            <w:r w:rsidR="00A0628C"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 xml:space="preserve"> </w:t>
            </w:r>
          </w:p>
          <w:p w:rsidR="00AA1B68" w:rsidRDefault="00A0628C" w:rsidP="00AA1B68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>Comprend</w:t>
            </w:r>
            <w:r w:rsidR="0080171C"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>i e</w:t>
            </w:r>
            <w:r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</w:t>
            </w:r>
            <w:r w:rsidR="0080171C"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>doprâ in mût adeguât</w:t>
            </w:r>
            <w:r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il lessic di </w:t>
            </w:r>
            <w:r w:rsidR="0080171C"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>fonde</w:t>
            </w:r>
            <w:r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(p</w:t>
            </w:r>
            <w:r w:rsidR="0080171C"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>e</w:t>
            </w:r>
            <w:r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>r</w:t>
            </w:r>
            <w:r w:rsidR="0080171C"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>au</w:t>
            </w:r>
            <w:r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>l</w:t>
            </w:r>
            <w:r w:rsidR="0080171C"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>is</w:t>
            </w:r>
            <w:r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</w:t>
            </w:r>
            <w:r w:rsidR="0080171C"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>al vocabolari</w:t>
            </w:r>
            <w:r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fondament</w:t>
            </w:r>
            <w:r w:rsidR="0080171C"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>â</w:t>
            </w:r>
            <w:r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>li</w:t>
            </w:r>
            <w:r w:rsidR="0080171C">
              <w:rPr>
                <w:rFonts w:ascii="Verdana" w:eastAsia="Verdana" w:hAnsi="Verdana" w:cs="Verdana"/>
                <w:i/>
                <w:sz w:val="24"/>
                <w:szCs w:val="24"/>
              </w:rPr>
              <w:t>)</w:t>
            </w:r>
          </w:p>
          <w:p w:rsidR="00AA1B68" w:rsidRDefault="0080171C" w:rsidP="00AA1B68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In</w:t>
            </w:r>
            <w:r w:rsidR="00A0628C"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>ric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jî il patrimoni lessicâ</w:t>
            </w:r>
            <w:r w:rsidR="00A0628C"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l 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traviers</w:t>
            </w:r>
            <w:r w:rsidR="00A0628C"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ativit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âts</w:t>
            </w:r>
            <w:r w:rsidR="00A0628C"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comunicativ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is orâls</w:t>
            </w:r>
            <w:r w:rsidR="00A0628C"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>, di let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ure</w:t>
            </w:r>
            <w:r w:rsidR="00A0628C" w:rsidRPr="0080171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e scritur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e</w:t>
            </w:r>
          </w:p>
          <w:p w:rsidR="00AA1B68" w:rsidRDefault="0080171C" w:rsidP="00AA1B68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Doprâ tiermins dal lessic 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di 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specific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>s argoments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</w:rPr>
              <w:t>.</w:t>
            </w:r>
          </w:p>
          <w:p w:rsidR="00AA1B68" w:rsidRDefault="00A0628C" w:rsidP="00AA1B68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Comprend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, 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>tai câs plui sempliçs e frecuents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, 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>l’ûs e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il signific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>ât figurâ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t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des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p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r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>au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l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.</w:t>
            </w:r>
          </w:p>
          <w:p w:rsidR="00D4076A" w:rsidRPr="00AA1B68" w:rsidRDefault="00AA1B68" w:rsidP="00AA1B68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Doprâ il dizionari tant che imprest di consultazion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</w:rPr>
              <w:t>.</w:t>
            </w:r>
          </w:p>
          <w:p w:rsidR="00D4076A" w:rsidRDefault="00D4076A">
            <w:pPr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</w:p>
          <w:p w:rsidR="00AA1B68" w:rsidRDefault="00A0628C" w:rsidP="00AA1B68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Scriv</w:t>
            </w:r>
            <w:r w:rsidR="00AA1B68"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 xml:space="preserve"> </w:t>
            </w:r>
          </w:p>
          <w:p w:rsidR="00AA1B68" w:rsidRDefault="00A0628C" w:rsidP="00AA1B68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Scriv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>i in maniere corete peraulis e sempliçs tescj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risp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>ietant lis plui impuartantis regulis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de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grafie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.</w:t>
            </w:r>
          </w:p>
          <w:p w:rsidR="00D4076A" w:rsidRDefault="00A0628C" w:rsidP="00AA1B68">
            <w:pPr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Rico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nos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>si cualchi element de gramatiche e dal funzionament de lenghe furlane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.</w:t>
            </w:r>
          </w:p>
          <w:p w:rsidR="00D4076A" w:rsidRDefault="00D4076A">
            <w:pPr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</w:p>
          <w:p w:rsidR="00AA1B68" w:rsidRDefault="00AA1B68">
            <w:pPr>
              <w:ind w:left="0" w:hanging="2"/>
              <w:rPr>
                <w:rFonts w:ascii="Verdana" w:eastAsia="Verdana" w:hAnsi="Verdana" w:cs="Verdana"/>
                <w:i/>
                <w:sz w:val="28"/>
                <w:szCs w:val="28"/>
              </w:rPr>
            </w:pPr>
            <w:r w:rsidRPr="00AA1B68">
              <w:rPr>
                <w:rFonts w:ascii="Verdana" w:eastAsia="Verdana" w:hAnsi="Verdana" w:cs="Verdana"/>
                <w:i/>
                <w:sz w:val="24"/>
                <w:szCs w:val="24"/>
              </w:rPr>
              <w:t>OBIETÎFS DISSIPLINÂRS</w:t>
            </w:r>
            <w:r>
              <w:rPr>
                <w:rFonts w:ascii="Verdana" w:eastAsia="Verdana" w:hAnsi="Verdana" w:cs="Verdana"/>
                <w:i/>
                <w:sz w:val="28"/>
                <w:szCs w:val="28"/>
              </w:rPr>
              <w:t xml:space="preserve"> </w:t>
            </w:r>
          </w:p>
          <w:p w:rsidR="00AA1B68" w:rsidRDefault="00A0628C" w:rsidP="00AA1B68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MUSIC</w:t>
            </w:r>
            <w:r w:rsidR="00AA1B68"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HE</w:t>
            </w: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:</w:t>
            </w:r>
          </w:p>
          <w:p w:rsidR="0053731C" w:rsidRDefault="00A0628C" w:rsidP="0053731C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Esegu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>î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</w:t>
            </w:r>
            <w:r w:rsidR="00AA1B68">
              <w:rPr>
                <w:rFonts w:ascii="Verdana" w:eastAsia="Verdana" w:hAnsi="Verdana" w:cs="Verdana"/>
                <w:i/>
                <w:sz w:val="24"/>
                <w:szCs w:val="24"/>
              </w:rPr>
              <w:t>in mût coletîf e individuâl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>tocs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voc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i/strument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i anc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e polifonic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s, curant la intonazion, la espressivitât e la 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interpretazion.</w:t>
            </w:r>
          </w:p>
          <w:p w:rsidR="00D4076A" w:rsidRDefault="00A0628C">
            <w:pPr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Valut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asp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et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funzion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i e estetic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s di tocs 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music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>âi di gjenar e stîl diferent relatîfs al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rico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nos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iment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di culturis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, di t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mp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>s e lûcs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div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>iers.</w:t>
            </w:r>
          </w:p>
          <w:p w:rsidR="0053731C" w:rsidRDefault="0053731C">
            <w:pPr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</w:p>
          <w:p w:rsidR="00A533FD" w:rsidRDefault="00A0628C" w:rsidP="00A533FD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TECNOLOG</w:t>
            </w:r>
            <w:r w:rsidR="0053731C"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I</w:t>
            </w:r>
            <w:r w:rsidR="0053731C"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 xml:space="preserve">: </w:t>
            </w:r>
          </w:p>
          <w:p w:rsidR="00A533FD" w:rsidRDefault="00A0628C" w:rsidP="00A533FD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Co</w:t>
            </w:r>
            <w:r w:rsidR="0053731C">
              <w:rPr>
                <w:rFonts w:ascii="Verdana" w:eastAsia="Verdana" w:hAnsi="Verdana" w:cs="Verdana"/>
                <w:i/>
                <w:sz w:val="24"/>
                <w:szCs w:val="24"/>
              </w:rPr>
              <w:t>g</w:t>
            </w:r>
            <w:r w:rsidR="00A533FD">
              <w:rPr>
                <w:rFonts w:ascii="Verdana" w:eastAsia="Verdana" w:hAnsi="Verdana" w:cs="Verdana"/>
                <w:i/>
                <w:sz w:val="24"/>
                <w:szCs w:val="24"/>
              </w:rPr>
              <w:t>nossi lis proprietats e lis carata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ristich</w:t>
            </w:r>
            <w:r w:rsidR="00A533FD">
              <w:rPr>
                <w:rFonts w:ascii="Verdana" w:eastAsia="Verdana" w:hAnsi="Verdana" w:cs="Verdana"/>
                <w:i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</w:t>
            </w:r>
            <w:r w:rsidR="00A533FD">
              <w:rPr>
                <w:rFonts w:ascii="Verdana" w:eastAsia="Verdana" w:hAnsi="Verdana" w:cs="Verdana"/>
                <w:i/>
                <w:sz w:val="24"/>
                <w:szCs w:val="24"/>
              </w:rPr>
              <w:t>ai divie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rs m</w:t>
            </w:r>
            <w:r w:rsidR="00A533FD">
              <w:rPr>
                <w:rFonts w:ascii="Verdana" w:eastAsia="Verdana" w:hAnsi="Verdana" w:cs="Verdana"/>
                <w:i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e</w:t>
            </w:r>
            <w:r w:rsidR="00A533FD">
              <w:rPr>
                <w:rFonts w:ascii="Verdana" w:eastAsia="Verdana" w:hAnsi="Verdana" w:cs="Verdana"/>
                <w:i/>
                <w:sz w:val="24"/>
                <w:szCs w:val="24"/>
              </w:rPr>
              <w:t>çs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di comunicazion e</w:t>
            </w:r>
            <w:r w:rsidR="00A533FD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jessi in stat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</w:t>
            </w:r>
            <w:r w:rsidR="00A533FD">
              <w:rPr>
                <w:rFonts w:ascii="Verdana" w:eastAsia="Verdana" w:hAnsi="Verdana" w:cs="Verdana"/>
                <w:i/>
                <w:sz w:val="24"/>
                <w:szCs w:val="24"/>
              </w:rPr>
              <w:t>di doprâlis in mût adeguât e responsabil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, risp</w:t>
            </w:r>
            <w:r w:rsidR="00A533FD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iet 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ae</w:t>
            </w:r>
            <w:r w:rsidR="00A533FD">
              <w:rPr>
                <w:rFonts w:ascii="Verdana" w:eastAsia="Verdana" w:hAnsi="Verdana" w:cs="Verdana"/>
                <w:i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propri</w:t>
            </w:r>
            <w:r w:rsidR="00A533FD">
              <w:rPr>
                <w:rFonts w:ascii="Verdana" w:eastAsia="Verdana" w:hAnsi="Verdana" w:cs="Verdana"/>
                <w:i/>
                <w:sz w:val="24"/>
                <w:szCs w:val="24"/>
              </w:rPr>
              <w:t>is necessitâts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di studi.</w:t>
            </w:r>
          </w:p>
          <w:p w:rsidR="00D4076A" w:rsidRPr="00A533FD" w:rsidRDefault="00A0628C" w:rsidP="00A533FD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 w:rsidRPr="00A533FD">
              <w:rPr>
                <w:rFonts w:ascii="Verdana" w:eastAsia="Verdana" w:hAnsi="Verdana" w:cs="Verdana"/>
                <w:i/>
                <w:sz w:val="24"/>
                <w:szCs w:val="24"/>
              </w:rPr>
              <w:t>Sa</w:t>
            </w:r>
            <w:r w:rsidR="00A533FD" w:rsidRPr="00A533FD">
              <w:rPr>
                <w:rFonts w:ascii="Verdana" w:eastAsia="Verdana" w:hAnsi="Verdana" w:cs="Verdana"/>
                <w:i/>
                <w:sz w:val="24"/>
                <w:szCs w:val="24"/>
              </w:rPr>
              <w:t>vê discjamâ</w:t>
            </w:r>
            <w:r w:rsidRPr="00A533FD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un file da</w:t>
            </w:r>
            <w:r w:rsidR="00A533FD" w:rsidRPr="00A533FD">
              <w:rPr>
                <w:rFonts w:ascii="Verdana" w:eastAsia="Verdana" w:hAnsi="Verdana" w:cs="Verdana"/>
                <w:i/>
                <w:sz w:val="24"/>
                <w:szCs w:val="24"/>
              </w:rPr>
              <w:t>l ordenadôr</w:t>
            </w:r>
            <w:r w:rsidRPr="00A533FD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, </w:t>
            </w:r>
            <w:r w:rsidR="00A533FD" w:rsidRPr="00A533FD">
              <w:rPr>
                <w:rFonts w:ascii="Verdana" w:eastAsia="Verdana" w:hAnsi="Verdana" w:cs="Verdana"/>
                <w:i/>
                <w:sz w:val="24"/>
                <w:szCs w:val="24"/>
              </w:rPr>
              <w:t>doprâ</w:t>
            </w:r>
            <w:r w:rsidRPr="00A533FD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un comun program</w:t>
            </w:r>
            <w:r w:rsidR="00A533FD" w:rsidRPr="00A533FD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di utilitât.</w:t>
            </w:r>
          </w:p>
        </w:tc>
      </w:tr>
      <w:tr w:rsidR="00D4076A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0628C" w:rsidP="00A533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METODOLOG</w:t>
            </w:r>
            <w:r w:rsidR="00A533FD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 w:rsidR="00A533FD">
              <w:rPr>
                <w:rFonts w:ascii="Verdana" w:eastAsia="Verdana" w:hAnsi="Verdana" w:cs="Verdana"/>
                <w:sz w:val="24"/>
                <w:szCs w:val="24"/>
              </w:rPr>
              <w:t>IS / STRATEGJIS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A533FD">
              <w:rPr>
                <w:rFonts w:ascii="Verdana" w:eastAsia="Verdana" w:hAnsi="Verdana" w:cs="Verdana"/>
                <w:sz w:val="24"/>
                <w:szCs w:val="24"/>
              </w:rPr>
              <w:t>DOPRADIS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A533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Da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(didatiche a distance)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</w:tr>
      <w:tr w:rsidR="00D4076A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3) DESCRIZION</w:t>
            </w:r>
            <w:r w:rsidR="00A533FD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DAL PERCORS</w:t>
            </w:r>
          </w:p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4076A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533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FASIS 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AL LAVÔ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R </w:t>
            </w:r>
          </w:p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</w:p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</w:p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Preparazion</w:t>
            </w:r>
            <w:r w:rsidR="00A533FD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da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l lav</w:t>
            </w:r>
            <w:r w:rsidR="00A533FD">
              <w:rPr>
                <w:rFonts w:ascii="Verdana" w:eastAsia="Verdana" w:hAnsi="Verdana" w:cs="Verdana"/>
                <w:i/>
                <w:sz w:val="24"/>
                <w:szCs w:val="24"/>
              </w:rPr>
              <w:t>ô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r:</w:t>
            </w:r>
          </w:p>
          <w:p w:rsidR="00931A93" w:rsidRDefault="00A533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Pa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</w:rPr>
              <w:t>r prepar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â lis slide al è stâ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t 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doprât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</w:rPr>
              <w:t>“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Presentazioni Google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”, 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un</w:t>
            </w:r>
            <w:r w:rsidR="00931A93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e 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aplicazion</w:t>
            </w:r>
            <w:r w:rsidR="00931A93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pa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r presentazion</w:t>
            </w:r>
            <w:r w:rsidR="00931A93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s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online che </w:t>
            </w:r>
            <w:r w:rsidR="00931A93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e permet 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di cre</w:t>
            </w:r>
            <w:r w:rsidR="00931A93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â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e format</w:t>
            </w:r>
            <w:r w:rsidR="00931A93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â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presentazion</w:t>
            </w:r>
            <w:r w:rsidR="00931A93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s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e </w:t>
            </w:r>
            <w:r w:rsidR="00931A93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voris cun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altr</w:t>
            </w:r>
            <w:r w:rsidR="00931A93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is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person</w:t>
            </w:r>
            <w:r w:rsidR="00931A93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is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. </w:t>
            </w:r>
          </w:p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Si p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ues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doprâ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anc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je il classic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PPT, ma c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un “P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resentazioni” si pu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es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lavor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a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insiem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i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anc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je a distance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.</w:t>
            </w:r>
          </w:p>
          <w:p w:rsidR="00C17911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Su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lis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slide, 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a 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son st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â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t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s scrits i tescj e lis parts 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di riflession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su la lenghe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.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</w:t>
            </w:r>
          </w:p>
          <w:p w:rsidR="00D4076A" w:rsidRDefault="00C179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S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alv</w:t>
            </w:r>
            <w:r w:rsidR="00DF0787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â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in pdf.</w:t>
            </w:r>
          </w:p>
          <w:p w:rsidR="00D4076A" w:rsidRDefault="00DF07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Daspò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c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u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l so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ftware Screencast - O - Matic fâ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la reg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jistrazion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de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la c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janç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on 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tirade jù 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dal cd, 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seguint lis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indicazion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s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s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ei pe pub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licazion che p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al download da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l 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toc in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version mp4. </w:t>
            </w:r>
          </w:p>
          <w:p w:rsidR="00D4076A" w:rsidRDefault="00DF07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Copiâ il link suntun file, che al pues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sei conserva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t sul desk o in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t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un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e cartele </w:t>
            </w:r>
            <w:r w:rsidR="00C17911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destinade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.</w:t>
            </w:r>
          </w:p>
          <w:p w:rsidR="00D4076A" w:rsidRDefault="00C179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Pa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r 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doprâ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Screencast, 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si à di regjistrâsi e lâ daûr lis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istruzion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s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: v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ê a disposizion 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il link de reg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j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istrazion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al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permet di inviâlu daurman traviers un sfuei word o sfueis di Google in pdf, che a dan ancje informazions su la ativitât che si à di fâ, par esempli esercizis di test sbusât e/o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meti in ordin…</w:t>
            </w:r>
          </w:p>
          <w:p w:rsidR="00D4076A" w:rsidRDefault="00C179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Inviâ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midiant</w:t>
            </w:r>
            <w:r w:rsidR="00A0628C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mail. </w:t>
            </w:r>
          </w:p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color w:val="FF0000"/>
                <w:sz w:val="24"/>
                <w:szCs w:val="24"/>
              </w:rPr>
            </w:pPr>
          </w:p>
        </w:tc>
      </w:tr>
      <w:tr w:rsidR="00D4076A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i/>
                <w:sz w:val="24"/>
                <w:szCs w:val="24"/>
              </w:rPr>
            </w:pPr>
          </w:p>
          <w:p w:rsidR="00D4076A" w:rsidRDefault="00A533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4) MATERIÂ</w:t>
            </w:r>
            <w:r w:rsidR="00A0628C"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 xml:space="preserve">I </w:t>
            </w:r>
          </w:p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i/>
                <w:sz w:val="24"/>
                <w:szCs w:val="24"/>
              </w:rPr>
            </w:pPr>
          </w:p>
        </w:tc>
      </w:tr>
      <w:tr w:rsidR="00D4076A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533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MATERIÂ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I</w:t>
            </w:r>
          </w:p>
          <w:p w:rsidR="00D4076A" w:rsidRDefault="00A533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DOPRÂTS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C17911" w:rsidP="00C179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- 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Cd “ Il glimuç de Magne” di Dj Tubet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- 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Ed. El Tomât  </w:t>
            </w:r>
          </w:p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Tes</w:t>
            </w:r>
            <w:r w:rsidR="00C17911">
              <w:rPr>
                <w:rFonts w:ascii="Verdana" w:eastAsia="Verdana" w:hAnsi="Verdana" w:cs="Verdana"/>
                <w:sz w:val="24"/>
                <w:szCs w:val="24"/>
              </w:rPr>
              <w:t>cj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:</w:t>
            </w:r>
          </w:p>
          <w:p w:rsidR="00C17911" w:rsidRDefault="00C17911" w:rsidP="00C179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- 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“ O impari il Furlan”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di  F. Sguerzi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– ed.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SFF</w:t>
            </w:r>
          </w:p>
          <w:p w:rsidR="00D4076A" w:rsidRDefault="00C17911" w:rsidP="00C179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- “Scrivi par Furlan” di 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P. Roseano e A. Madriz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–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ed SFF</w:t>
            </w:r>
          </w:p>
          <w:p w:rsidR="00D4076A" w:rsidRDefault="00C17911" w:rsidP="00C179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- 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Cors 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i Lenghe Furlane di S. Garlatti 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Costa e</w:t>
            </w:r>
          </w:p>
          <w:p w:rsidR="00C17911" w:rsidRDefault="00A0628C" w:rsidP="00C179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C1791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R. Melchior </w:t>
            </w:r>
            <w:r w:rsidR="00C17911">
              <w:rPr>
                <w:rFonts w:ascii="Verdana" w:eastAsia="Verdana" w:hAnsi="Verdana" w:cs="Verdana"/>
                <w:sz w:val="24"/>
                <w:szCs w:val="24"/>
              </w:rPr>
              <w:t>–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CUF</w:t>
            </w:r>
          </w:p>
          <w:p w:rsidR="00D4076A" w:rsidRDefault="00C17911" w:rsidP="00C179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- 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Dizionari DOF di A. Carrozzo  </w:t>
            </w:r>
          </w:p>
        </w:tc>
      </w:tr>
      <w:tr w:rsidR="00D4076A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533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MATERIÂI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  <w:p w:rsidR="00D4076A" w:rsidRDefault="00A0628C" w:rsidP="00A533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PROD</w:t>
            </w:r>
            <w:r w:rsidR="00A533FD">
              <w:rPr>
                <w:rFonts w:ascii="Verdana" w:eastAsia="Verdana" w:hAnsi="Verdana" w:cs="Verdana"/>
                <w:sz w:val="24"/>
                <w:szCs w:val="24"/>
              </w:rPr>
              <w:t>USÛTS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File audio mp4.</w:t>
            </w:r>
          </w:p>
        </w:tc>
      </w:tr>
      <w:tr w:rsidR="00D4076A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D4076A" w:rsidRDefault="00A062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5) VALUTAZION</w:t>
            </w:r>
          </w:p>
          <w:p w:rsidR="00D4076A" w:rsidRDefault="00D407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4076A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0628C" w:rsidP="00A533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ASP</w:t>
            </w:r>
            <w:r w:rsidR="00A533FD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ET</w:t>
            </w:r>
            <w:r w:rsidR="00A533FD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LINGUISTIC</w:t>
            </w:r>
            <w:r w:rsidR="00A533FD">
              <w:rPr>
                <w:rFonts w:ascii="Verdana" w:eastAsia="Verdana" w:hAnsi="Verdana" w:cs="Verdana"/>
                <w:sz w:val="24"/>
                <w:szCs w:val="24"/>
              </w:rPr>
              <w:t>S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C17911" w:rsidP="005855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ativitâts canoris a son simpri plasevulis pai arlêfs a la riflession linguistiche sui tescj, come ancje l’ûs des metaforis tes poesiis su la vite o lis carataristichis dai animâi a àn permetût ai fruts di rifleti sul valôr de poesie, che in pocjis riis, nus presente une descrizion complete e origjinâl dai personaçs des cjançons. Leade propit ae educazion al sun, cheste ativitât e fâs 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capî che la lenghe furlane e je une vore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music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â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 xml:space="preserve"> e adat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abil anc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e a g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en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ars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come il rap che 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 xml:space="preserve">al 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consist in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un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se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uen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ce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di v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ers 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tant ritmâts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centrâts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su tecnich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tant che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rim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is bussadis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, assonan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cis e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 xml:space="preserve"> aliterazion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</w:tr>
      <w:tr w:rsidR="00D4076A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3FD" w:rsidRDefault="00A533FD" w:rsidP="00A533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CONTIGNÛTS</w:t>
            </w:r>
          </w:p>
          <w:p w:rsidR="00D4076A" w:rsidRDefault="00A533FD" w:rsidP="00A533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DISSIPLINÂRS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A0628C" w:rsidP="005855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Il 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mont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simbolic d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ai animâi, palesât in poesie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</w:tr>
      <w:tr w:rsidR="00D4076A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6A" w:rsidRDefault="00A533FD" w:rsidP="00A533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INTERÈS 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t>PARTECIPAZION</w:t>
            </w:r>
            <w:r w:rsidR="00A0628C">
              <w:rPr>
                <w:rFonts w:ascii="Verdana" w:eastAsia="Verdana" w:hAnsi="Verdana" w:cs="Verdana"/>
                <w:sz w:val="24"/>
                <w:szCs w:val="24"/>
              </w:rPr>
              <w:br/>
              <w:t>MOTIVAZION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6A" w:rsidRDefault="00A0628C" w:rsidP="003B13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lezion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music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he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in particol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i g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en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ars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che 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van dal reggae al rap passan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p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 xml:space="preserve">al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funky 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son sta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dis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3B1394">
              <w:rPr>
                <w:rFonts w:ascii="Verdana" w:eastAsia="Verdana" w:hAnsi="Verdana" w:cs="Verdana"/>
                <w:sz w:val="24"/>
                <w:szCs w:val="24"/>
              </w:rPr>
              <w:t>une vore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pre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seadis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dai a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êfs;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purtrop la part cor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l no 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je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sta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de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realiz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ade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, ma 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l’interès e la partecipazion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5855C2">
              <w:rPr>
                <w:rFonts w:ascii="Verdana" w:eastAsia="Verdana" w:hAnsi="Verdana" w:cs="Verdana"/>
                <w:sz w:val="24"/>
                <w:szCs w:val="24"/>
              </w:rPr>
              <w:t>a son stâts positîfs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. </w:t>
            </w:r>
          </w:p>
        </w:tc>
      </w:tr>
    </w:tbl>
    <w:p w:rsidR="00D4076A" w:rsidRDefault="00D4076A"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  <w:between w:val="nil"/>
        </w:pBdr>
        <w:ind w:left="0" w:hanging="2"/>
        <w:rPr>
          <w:rFonts w:eastAsia="Calibri"/>
        </w:rPr>
      </w:pPr>
    </w:p>
    <w:sectPr w:rsidR="00D4076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70AA7"/>
    <w:multiLevelType w:val="multilevel"/>
    <w:tmpl w:val="CE842D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FA6E9B"/>
    <w:multiLevelType w:val="multilevel"/>
    <w:tmpl w:val="EFFE6B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FE58A3"/>
    <w:multiLevelType w:val="multilevel"/>
    <w:tmpl w:val="38CC48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027562"/>
    <w:multiLevelType w:val="multilevel"/>
    <w:tmpl w:val="E124A8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3C278A"/>
    <w:multiLevelType w:val="multilevel"/>
    <w:tmpl w:val="3BE66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F2334B"/>
    <w:multiLevelType w:val="multilevel"/>
    <w:tmpl w:val="F3C691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5A59C0"/>
    <w:multiLevelType w:val="multilevel"/>
    <w:tmpl w:val="D4649A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2B14381"/>
    <w:multiLevelType w:val="multilevel"/>
    <w:tmpl w:val="BD1091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6A"/>
    <w:rsid w:val="002D396D"/>
    <w:rsid w:val="003B1394"/>
    <w:rsid w:val="004209AA"/>
    <w:rsid w:val="00446EAC"/>
    <w:rsid w:val="004D5C93"/>
    <w:rsid w:val="0053731C"/>
    <w:rsid w:val="005855C2"/>
    <w:rsid w:val="0080171C"/>
    <w:rsid w:val="00931A93"/>
    <w:rsid w:val="00A0628C"/>
    <w:rsid w:val="00A533FD"/>
    <w:rsid w:val="00AA1B68"/>
    <w:rsid w:val="00B84C7F"/>
    <w:rsid w:val="00BC6F62"/>
    <w:rsid w:val="00C17911"/>
    <w:rsid w:val="00D4076A"/>
    <w:rsid w:val="00D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95F87-F111-4077-BFBB-AEE8C418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Arial Unicode MS" w:hAnsi="Calibri" w:cs="Calibri"/>
      <w:color w:val="000000"/>
      <w:position w:val="-1"/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pport.google.com/docs/answer/2763168?co=GENIE.Platform%3DDesktop&amp;hl=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AwmBkq3Yd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AFmeB4+SrYI0eSAesgK9TcFOA==">AMUW2mXZMevzXXO6I+2z3KRt+TDmwzch9jY1+9DCCpTqcJIhnhrZ8+8VnTDFChsnOUsl962w/5oquIyCxeskdeiPJeHBb5baz/UggcG1vFJFv+k1HHTaHnw=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pcinsegnanti2</dc:creator>
  <cp:lastModifiedBy>seven</cp:lastModifiedBy>
  <cp:revision>3</cp:revision>
  <dcterms:created xsi:type="dcterms:W3CDTF">2020-02-07T07:10:00Z</dcterms:created>
  <dcterms:modified xsi:type="dcterms:W3CDTF">2020-07-13T20:40:00Z</dcterms:modified>
</cp:coreProperties>
</file>